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FD88" w14:textId="06413283" w:rsidR="00C13B6E" w:rsidRPr="006E5E3B" w:rsidRDefault="00A52B1D" w:rsidP="008E712B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noProof/>
          <w:color w:val="4472C4" w:themeColor="accent1"/>
          <w:sz w:val="28"/>
          <w:szCs w:val="28"/>
        </w:rPr>
        <w:drawing>
          <wp:inline distT="0" distB="0" distL="0" distR="0" wp14:anchorId="0E3B849D" wp14:editId="05612779">
            <wp:extent cx="4991100" cy="2495809"/>
            <wp:effectExtent l="0" t="0" r="0" b="0"/>
            <wp:docPr id="150908638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86386" name="Kép 15090863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424" cy="250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A9522" w14:textId="76CC3F85" w:rsidR="00DE3598" w:rsidRDefault="005718AD" w:rsidP="006E5E3B">
      <w:pPr>
        <w:pStyle w:val="Listaszerbekezds"/>
        <w:spacing w:after="120"/>
        <w:ind w:left="0"/>
        <w:contextualSpacing w:val="0"/>
      </w:pPr>
      <w:r w:rsidRPr="008B0DE7">
        <w:rPr>
          <w:b/>
          <w:bCs/>
        </w:rPr>
        <w:t>202</w:t>
      </w:r>
      <w:r w:rsidR="003D50DF">
        <w:rPr>
          <w:b/>
          <w:bCs/>
        </w:rPr>
        <w:t>6</w:t>
      </w:r>
      <w:r w:rsidRPr="008B0DE7">
        <w:rPr>
          <w:b/>
          <w:bCs/>
        </w:rPr>
        <w:t xml:space="preserve">. május </w:t>
      </w:r>
      <w:r w:rsidR="003D50DF">
        <w:rPr>
          <w:b/>
          <w:bCs/>
        </w:rPr>
        <w:t>4</w:t>
      </w:r>
      <w:r w:rsidRPr="008B0DE7">
        <w:rPr>
          <w:b/>
          <w:bCs/>
        </w:rPr>
        <w:t>-e, 6 óra és 202</w:t>
      </w:r>
      <w:r w:rsidR="00D446A8">
        <w:rPr>
          <w:b/>
          <w:bCs/>
        </w:rPr>
        <w:t>6</w:t>
      </w:r>
      <w:r w:rsidRPr="008B0DE7">
        <w:rPr>
          <w:b/>
          <w:bCs/>
        </w:rPr>
        <w:t xml:space="preserve">. május </w:t>
      </w:r>
      <w:r w:rsidR="003D50DF">
        <w:rPr>
          <w:b/>
          <w:bCs/>
        </w:rPr>
        <w:t>8</w:t>
      </w:r>
      <w:r w:rsidRPr="008B0DE7">
        <w:rPr>
          <w:b/>
          <w:bCs/>
        </w:rPr>
        <w:t>-</w:t>
      </w:r>
      <w:r w:rsidR="003D50DF">
        <w:rPr>
          <w:b/>
          <w:bCs/>
        </w:rPr>
        <w:t>a</w:t>
      </w:r>
      <w:r w:rsidRPr="008B0DE7">
        <w:rPr>
          <w:b/>
          <w:bCs/>
        </w:rPr>
        <w:t xml:space="preserve">, 18 óra közötti időszakban </w:t>
      </w:r>
      <w:r w:rsidR="005712AB">
        <w:rPr>
          <w:b/>
          <w:bCs/>
        </w:rPr>
        <w:t>van nyitva a</w:t>
      </w:r>
      <w:r w:rsidRPr="008B0DE7">
        <w:rPr>
          <w:b/>
          <w:bCs/>
        </w:rPr>
        <w:t xml:space="preserve"> felvételi felület</w:t>
      </w:r>
      <w:r w:rsidR="005712AB">
        <w:rPr>
          <w:b/>
          <w:bCs/>
        </w:rPr>
        <w:t>,</w:t>
      </w:r>
      <w:r>
        <w:t xml:space="preserve"> a rakosmentibolcsodek.hu oldalunkon</w:t>
      </w:r>
      <w:r w:rsidR="006D1A88">
        <w:t xml:space="preserve">. Itt kell beküldeni online a kitöltött </w:t>
      </w:r>
      <w:r w:rsidR="006D1A88" w:rsidRPr="006D1A88">
        <w:rPr>
          <w:b/>
          <w:bCs/>
        </w:rPr>
        <w:t>Bölcsődei felvételi kérelem 202</w:t>
      </w:r>
      <w:r w:rsidR="003D50DF">
        <w:rPr>
          <w:b/>
          <w:bCs/>
        </w:rPr>
        <w:t>6</w:t>
      </w:r>
      <w:r w:rsidR="006D1A88">
        <w:t xml:space="preserve"> dokumentumot. </w:t>
      </w:r>
      <w:r w:rsidR="006D1A88" w:rsidRPr="006D1A88">
        <w:t>Kérjük billentyűzettel, pontosan töltse ki.</w:t>
      </w:r>
      <w:r w:rsidR="006D1A88">
        <w:t xml:space="preserve"> </w:t>
      </w:r>
      <w:r w:rsidR="006D1A88" w:rsidRPr="006D1A88">
        <w:t>Fotózott, olvashatatlan és hiányos kérelmet nem tudunk elfogadni.</w:t>
      </w:r>
    </w:p>
    <w:p w14:paraId="518972DD" w14:textId="37A95B3A" w:rsidR="00127CC3" w:rsidRPr="00127CC3" w:rsidRDefault="00127CC3" w:rsidP="00FC6D4A">
      <w:pPr>
        <w:pStyle w:val="Listaszerbekezds"/>
        <w:shd w:val="clear" w:color="auto" w:fill="B5CFDA"/>
        <w:spacing w:after="120" w:line="240" w:lineRule="auto"/>
        <w:ind w:left="0"/>
        <w:contextualSpacing w:val="0"/>
        <w:jc w:val="center"/>
        <w:rPr>
          <w:b/>
          <w:bCs/>
        </w:rPr>
      </w:pPr>
      <w:r w:rsidRPr="003D50DF">
        <w:rPr>
          <w:b/>
          <w:bCs/>
        </w:rPr>
        <w:t>BÖLCSŐDEI FELVÉTELI KÉRELEM 202</w:t>
      </w:r>
      <w:r w:rsidR="003D50DF" w:rsidRPr="003D50DF">
        <w:rPr>
          <w:b/>
          <w:bCs/>
        </w:rPr>
        <w:t>6</w:t>
      </w:r>
      <w:r w:rsidRPr="003D50DF">
        <w:rPr>
          <w:b/>
          <w:bCs/>
        </w:rPr>
        <w:t xml:space="preserve"> ONLINE BEKÜLDÉSÉNEK LÉPÉSEI:</w:t>
      </w:r>
    </w:p>
    <w:p w14:paraId="01D36DB4" w14:textId="3F4948A6" w:rsidR="008B0DE7" w:rsidRDefault="008B0DE7" w:rsidP="00C13B6E">
      <w:pPr>
        <w:pStyle w:val="Listaszerbekezds"/>
        <w:numPr>
          <w:ilvl w:val="0"/>
          <w:numId w:val="6"/>
        </w:numPr>
        <w:spacing w:after="120"/>
      </w:pPr>
      <w:r>
        <w:t xml:space="preserve">lépés: A </w:t>
      </w:r>
      <w:r w:rsidRPr="006D1A88">
        <w:t>Bölcsődei felvételi kérelem 202</w:t>
      </w:r>
      <w:r w:rsidR="003D50DF">
        <w:t>6</w:t>
      </w:r>
      <w:r>
        <w:t xml:space="preserve"> letöltése és kitöltése</w:t>
      </w:r>
      <w:r w:rsidR="00EE701E">
        <w:t>.</w:t>
      </w:r>
    </w:p>
    <w:p w14:paraId="77838748" w14:textId="53FB7212" w:rsidR="005718AD" w:rsidRPr="00430CF5" w:rsidRDefault="005718AD" w:rsidP="00C13B6E">
      <w:pPr>
        <w:pStyle w:val="Listaszerbekezds"/>
        <w:numPr>
          <w:ilvl w:val="0"/>
          <w:numId w:val="6"/>
        </w:numPr>
        <w:spacing w:after="120"/>
      </w:pPr>
      <w:r w:rsidRPr="00430CF5">
        <w:t>lépés: A</w:t>
      </w:r>
      <w:r>
        <w:t xml:space="preserve">z adatok megadása </w:t>
      </w:r>
      <w:r w:rsidRPr="00430CF5">
        <w:t>(gyermek neve, szülő neve, e-mail cím, lakcím)</w:t>
      </w:r>
      <w:r w:rsidR="00EE701E">
        <w:t>.</w:t>
      </w:r>
    </w:p>
    <w:p w14:paraId="0BE9CDA5" w14:textId="6E8381A5" w:rsidR="005718AD" w:rsidRPr="00430CF5" w:rsidRDefault="005718AD" w:rsidP="00C13B6E">
      <w:pPr>
        <w:pStyle w:val="Listaszerbekezds"/>
        <w:numPr>
          <w:ilvl w:val="0"/>
          <w:numId w:val="6"/>
        </w:numPr>
        <w:ind w:left="353"/>
      </w:pPr>
      <w:r w:rsidRPr="00430CF5">
        <w:t>lépés: Első helyen megjelölt bölcsőde kiválasztása</w:t>
      </w:r>
      <w:r w:rsidR="00EE701E">
        <w:t>.</w:t>
      </w:r>
    </w:p>
    <w:p w14:paraId="2382E96B" w14:textId="15A9C4E2" w:rsidR="005718AD" w:rsidRPr="00430CF5" w:rsidRDefault="005718AD" w:rsidP="00C13B6E">
      <w:pPr>
        <w:pStyle w:val="Listaszerbekezds"/>
        <w:numPr>
          <w:ilvl w:val="0"/>
          <w:numId w:val="6"/>
        </w:numPr>
      </w:pPr>
      <w:r w:rsidRPr="00430CF5">
        <w:t xml:space="preserve">lépés: A </w:t>
      </w:r>
      <w:r w:rsidRPr="006D1A88">
        <w:t>Bölcsődei felvételi kérelem</w:t>
      </w:r>
      <w:r w:rsidR="00DE3598" w:rsidRPr="006D1A88">
        <w:t xml:space="preserve"> 202</w:t>
      </w:r>
      <w:r w:rsidR="003D50DF">
        <w:t>6</w:t>
      </w:r>
      <w:r w:rsidRPr="00430CF5">
        <w:t xml:space="preserve"> csatolása</w:t>
      </w:r>
      <w:r w:rsidR="00EE701E">
        <w:t>.</w:t>
      </w:r>
    </w:p>
    <w:p w14:paraId="7041635E" w14:textId="28765F81" w:rsidR="005718AD" w:rsidRDefault="005718AD" w:rsidP="00C13B6E">
      <w:pPr>
        <w:pStyle w:val="Listaszerbekezds"/>
        <w:numPr>
          <w:ilvl w:val="0"/>
          <w:numId w:val="6"/>
        </w:numPr>
        <w:ind w:left="353"/>
      </w:pPr>
      <w:r w:rsidRPr="00430CF5">
        <w:t>lépés: Adatkezelési tájékoztató megismerése és elfogadása</w:t>
      </w:r>
      <w:r w:rsidR="00EE701E">
        <w:t>.</w:t>
      </w:r>
    </w:p>
    <w:p w14:paraId="178E0184" w14:textId="603AAB08" w:rsidR="005718AD" w:rsidRPr="00430CF5" w:rsidRDefault="005718AD" w:rsidP="00C13B6E">
      <w:pPr>
        <w:pStyle w:val="Listaszerbekezds"/>
        <w:numPr>
          <w:ilvl w:val="0"/>
          <w:numId w:val="6"/>
        </w:numPr>
        <w:ind w:left="353"/>
      </w:pPr>
      <w:r>
        <w:t>lépés: Hozzájárulás Önök és gyermekük adatainak kezeléséhez</w:t>
      </w:r>
      <w:r w:rsidR="00EE701E">
        <w:t>.</w:t>
      </w:r>
    </w:p>
    <w:p w14:paraId="2A75516E" w14:textId="293196DB" w:rsidR="006E5E3B" w:rsidRPr="00FC6D4A" w:rsidRDefault="005718AD" w:rsidP="00FC6D4A">
      <w:pPr>
        <w:pStyle w:val="Listaszerbekezds"/>
        <w:numPr>
          <w:ilvl w:val="0"/>
          <w:numId w:val="6"/>
        </w:numPr>
        <w:spacing w:after="0" w:line="240" w:lineRule="auto"/>
        <w:ind w:left="351" w:hanging="357"/>
        <w:rPr>
          <w:b/>
          <w:bCs/>
        </w:rPr>
      </w:pPr>
      <w:r w:rsidRPr="00430CF5">
        <w:t>lépés: Bölcsődei felvételi kérelem elküldése</w:t>
      </w:r>
      <w:r w:rsidR="00EE701E">
        <w:t>.</w:t>
      </w:r>
    </w:p>
    <w:p w14:paraId="0D1ED5DF" w14:textId="77777777" w:rsidR="00FC6D4A" w:rsidRPr="00FC6D4A" w:rsidRDefault="00FC6D4A" w:rsidP="00FC6D4A">
      <w:pPr>
        <w:pStyle w:val="Listaszerbekezds"/>
        <w:spacing w:after="0" w:line="240" w:lineRule="auto"/>
        <w:ind w:left="351"/>
        <w:rPr>
          <w:b/>
          <w:bCs/>
        </w:rPr>
      </w:pPr>
    </w:p>
    <w:p w14:paraId="43321D67" w14:textId="4E0A7C48" w:rsidR="00C10055" w:rsidRPr="00DE3598" w:rsidRDefault="00A52B1D" w:rsidP="00C13B6E">
      <w:pPr>
        <w:pStyle w:val="Listaszerbekezds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34EBDA3" wp14:editId="3BA3FF7D">
            <wp:extent cx="6119495" cy="764540"/>
            <wp:effectExtent l="0" t="0" r="0" b="0"/>
            <wp:docPr id="107506870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68705" name="Kép 10750687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E90C" w14:textId="10AE44D5" w:rsidR="00DE3598" w:rsidRPr="00DE3598" w:rsidRDefault="00DE3598" w:rsidP="00C13B6E">
      <w:pPr>
        <w:spacing w:after="0"/>
        <w:jc w:val="both"/>
        <w:rPr>
          <w:b/>
          <w:bCs/>
        </w:rPr>
      </w:pPr>
      <w:r>
        <w:rPr>
          <w:b/>
          <w:bCs/>
        </w:rPr>
        <w:t>Sikeres beküldés után:</w:t>
      </w:r>
    </w:p>
    <w:p w14:paraId="7C4E29C0" w14:textId="77AC9AC8" w:rsidR="005718AD" w:rsidRPr="008B0DE7" w:rsidRDefault="005718AD" w:rsidP="00C13B6E">
      <w:pPr>
        <w:pStyle w:val="Listaszerbekezds"/>
        <w:numPr>
          <w:ilvl w:val="0"/>
          <w:numId w:val="6"/>
        </w:numPr>
        <w:rPr>
          <w:b/>
          <w:bCs/>
        </w:rPr>
      </w:pPr>
      <w:r>
        <w:t xml:space="preserve">lépés: </w:t>
      </w:r>
      <w:r w:rsidRPr="005718AD">
        <w:t xml:space="preserve">A </w:t>
      </w:r>
      <w:r w:rsidRPr="006D1A88">
        <w:t>Bölcsődei felvételi kérelem</w:t>
      </w:r>
      <w:r w:rsidR="00DE3598" w:rsidRPr="006D1A88">
        <w:t xml:space="preserve"> 202</w:t>
      </w:r>
      <w:r w:rsidR="003D50DF">
        <w:t>6</w:t>
      </w:r>
      <w:r w:rsidRPr="005718AD">
        <w:t xml:space="preserve"> beérkezése után, automatikus válasz e-mailt küldünk!</w:t>
      </w:r>
    </w:p>
    <w:p w14:paraId="6AF7342C" w14:textId="2269A759" w:rsidR="005718AD" w:rsidRPr="008B0DE7" w:rsidRDefault="005718AD" w:rsidP="00FC6D4A">
      <w:pPr>
        <w:pStyle w:val="Listaszerbekezds"/>
        <w:numPr>
          <w:ilvl w:val="0"/>
          <w:numId w:val="6"/>
        </w:numPr>
        <w:spacing w:after="120"/>
        <w:ind w:left="357" w:hanging="357"/>
        <w:rPr>
          <w:b/>
          <w:bCs/>
        </w:rPr>
      </w:pPr>
      <w:r>
        <w:t xml:space="preserve">lépés: </w:t>
      </w:r>
      <w:r w:rsidRPr="005718AD">
        <w:t xml:space="preserve">Kérjük, az elküldött </w:t>
      </w:r>
      <w:r w:rsidRPr="006D1A88">
        <w:t>Bölcsődei felvételi kérelem 202</w:t>
      </w:r>
      <w:r w:rsidR="003D50DF">
        <w:t>6</w:t>
      </w:r>
      <w:r w:rsidRPr="005718AD">
        <w:t xml:space="preserve"> dokumentumot őrizzék meg.</w:t>
      </w:r>
    </w:p>
    <w:p w14:paraId="2543A3A8" w14:textId="048DDC39" w:rsidR="00DE3598" w:rsidRDefault="00DE3598" w:rsidP="00FC6D4A">
      <w:pPr>
        <w:spacing w:after="120"/>
      </w:pPr>
      <w:r w:rsidRPr="005718AD">
        <w:t>Amennyiben</w:t>
      </w:r>
      <w:r w:rsidR="006D1A88">
        <w:t xml:space="preserve"> </w:t>
      </w:r>
      <w:r w:rsidRPr="005718AD">
        <w:t>nincs lehetősége</w:t>
      </w:r>
      <w:r>
        <w:t xml:space="preserve"> online </w:t>
      </w:r>
      <w:r w:rsidR="006D1A88">
        <w:t xml:space="preserve">letölteni, </w:t>
      </w:r>
      <w:r>
        <w:t xml:space="preserve">elküldeni a kitöltött </w:t>
      </w:r>
      <w:r w:rsidRPr="00DE3598">
        <w:rPr>
          <w:b/>
          <w:bCs/>
        </w:rPr>
        <w:t>Bölcsődei felvételi kérelem 202</w:t>
      </w:r>
      <w:r w:rsidR="003D50DF">
        <w:rPr>
          <w:b/>
          <w:bCs/>
        </w:rPr>
        <w:t>6</w:t>
      </w:r>
      <w:r>
        <w:t xml:space="preserve"> dokumentumot</w:t>
      </w:r>
      <w:r w:rsidRPr="005718AD">
        <w:t>, a felvételről kérjük egyeztessen azzal a bölcsődével, amelyet gyermeke számára első helyen szeretne megjelölni</w:t>
      </w:r>
      <w:r w:rsidR="00EE701E">
        <w:t>.</w:t>
      </w:r>
    </w:p>
    <w:p w14:paraId="43DE5DB5" w14:textId="5006E706" w:rsidR="00D539B3" w:rsidRPr="008B0DE7" w:rsidRDefault="00D539B3" w:rsidP="00C13B6E">
      <w:pPr>
        <w:spacing w:after="0"/>
        <w:rPr>
          <w:b/>
          <w:bCs/>
        </w:rPr>
      </w:pPr>
      <w:r w:rsidRPr="008B0DE7">
        <w:rPr>
          <w:b/>
          <w:bCs/>
        </w:rPr>
        <w:t>Hogyan tudom meg, hogy felvették-e a gyermekemet?</w:t>
      </w:r>
    </w:p>
    <w:p w14:paraId="5EB7F632" w14:textId="77B40BFE" w:rsidR="006E5E3B" w:rsidRDefault="005718AD" w:rsidP="00FC6D4A">
      <w:pPr>
        <w:suppressAutoHyphens/>
        <w:autoSpaceDE w:val="0"/>
        <w:autoSpaceDN w:val="0"/>
        <w:spacing w:after="120" w:line="240" w:lineRule="auto"/>
        <w:jc w:val="both"/>
        <w:textAlignment w:val="baseline"/>
      </w:pPr>
      <w:r w:rsidRPr="005718AD">
        <w:t>202</w:t>
      </w:r>
      <w:r w:rsidR="003D50DF">
        <w:t>6</w:t>
      </w:r>
      <w:r w:rsidRPr="005718AD">
        <w:t>. június 1</w:t>
      </w:r>
      <w:r w:rsidR="003D50DF">
        <w:t>2</w:t>
      </w:r>
      <w:r w:rsidRPr="005718AD">
        <w:t>-</w:t>
      </w:r>
      <w:r w:rsidR="003D50DF">
        <w:t>é</w:t>
      </w:r>
      <w:r w:rsidRPr="005718AD">
        <w:t xml:space="preserve">n, a bölcsődék bejáratánál elhelyezett hirdetményen, valamint a Rákosmenti Egyesített Bölcsődék honlapján, a www.rakosmentibolcsodek.hu tájékoztatjuk a szülőket. </w:t>
      </w:r>
    </w:p>
    <w:p w14:paraId="22B67962" w14:textId="33D724A5" w:rsidR="00F102F9" w:rsidRPr="00FC6D4A" w:rsidRDefault="006E5E3B" w:rsidP="006E5E3B">
      <w:pPr>
        <w:suppressAutoHyphens/>
        <w:autoSpaceDE w:val="0"/>
        <w:autoSpaceDN w:val="0"/>
        <w:spacing w:after="0" w:line="240" w:lineRule="auto"/>
        <w:textAlignment w:val="baseline"/>
      </w:pPr>
      <w:r>
        <w:t xml:space="preserve">Több infó: </w:t>
      </w:r>
      <w:hyperlink r:id="rId7" w:history="1">
        <w:r w:rsidRPr="006E5E3B">
          <w:rPr>
            <w:rStyle w:val="Hiperhivatkozs"/>
          </w:rPr>
          <w:t>TÁJÉKOZTATÓ A 2026. ÉVI BÖLCSŐDEI FELVÉTELRŐL</w:t>
        </w:r>
      </w:hyperlink>
      <w:r w:rsidR="00FC6D4A">
        <w:t xml:space="preserve"> </w:t>
      </w:r>
    </w:p>
    <w:sectPr w:rsidR="00F102F9" w:rsidRPr="00FC6D4A" w:rsidSect="00C13B6E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283"/>
    <w:multiLevelType w:val="hybridMultilevel"/>
    <w:tmpl w:val="5AD4D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06F6"/>
    <w:multiLevelType w:val="hybridMultilevel"/>
    <w:tmpl w:val="9880F7E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1E33ED"/>
    <w:multiLevelType w:val="hybridMultilevel"/>
    <w:tmpl w:val="7DD611AA"/>
    <w:lvl w:ilvl="0" w:tplc="1E1A4F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467140"/>
    <w:multiLevelType w:val="hybridMultilevel"/>
    <w:tmpl w:val="C64CF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26225"/>
    <w:multiLevelType w:val="hybridMultilevel"/>
    <w:tmpl w:val="C406B82A"/>
    <w:lvl w:ilvl="0" w:tplc="69847658"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F56DD"/>
    <w:multiLevelType w:val="hybridMultilevel"/>
    <w:tmpl w:val="919A3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83452">
    <w:abstractNumId w:val="3"/>
  </w:num>
  <w:num w:numId="2" w16cid:durableId="1315917286">
    <w:abstractNumId w:val="5"/>
  </w:num>
  <w:num w:numId="3" w16cid:durableId="1359770128">
    <w:abstractNumId w:val="4"/>
  </w:num>
  <w:num w:numId="4" w16cid:durableId="1374962886">
    <w:abstractNumId w:val="0"/>
  </w:num>
  <w:num w:numId="5" w16cid:durableId="1699501538">
    <w:abstractNumId w:val="1"/>
  </w:num>
  <w:num w:numId="6" w16cid:durableId="81036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B3"/>
    <w:rsid w:val="00002128"/>
    <w:rsid w:val="000D1AD1"/>
    <w:rsid w:val="00127CC3"/>
    <w:rsid w:val="00167E99"/>
    <w:rsid w:val="001D1176"/>
    <w:rsid w:val="001E2E55"/>
    <w:rsid w:val="0025452B"/>
    <w:rsid w:val="00257884"/>
    <w:rsid w:val="00271E88"/>
    <w:rsid w:val="003D50DF"/>
    <w:rsid w:val="00457806"/>
    <w:rsid w:val="005712AB"/>
    <w:rsid w:val="005718AD"/>
    <w:rsid w:val="005D4014"/>
    <w:rsid w:val="0063385C"/>
    <w:rsid w:val="006D1A88"/>
    <w:rsid w:val="006E5E3B"/>
    <w:rsid w:val="00795ED4"/>
    <w:rsid w:val="008022A2"/>
    <w:rsid w:val="008A6C39"/>
    <w:rsid w:val="008B0DE7"/>
    <w:rsid w:val="008E712B"/>
    <w:rsid w:val="00986716"/>
    <w:rsid w:val="009876BA"/>
    <w:rsid w:val="009C18A4"/>
    <w:rsid w:val="00A10263"/>
    <w:rsid w:val="00A52B1D"/>
    <w:rsid w:val="00B778AA"/>
    <w:rsid w:val="00B92376"/>
    <w:rsid w:val="00BA6B91"/>
    <w:rsid w:val="00BE6565"/>
    <w:rsid w:val="00C10055"/>
    <w:rsid w:val="00C13B6E"/>
    <w:rsid w:val="00C146F5"/>
    <w:rsid w:val="00C46F37"/>
    <w:rsid w:val="00CA0E91"/>
    <w:rsid w:val="00D446A8"/>
    <w:rsid w:val="00D539B3"/>
    <w:rsid w:val="00D914F9"/>
    <w:rsid w:val="00DE3598"/>
    <w:rsid w:val="00DF3E83"/>
    <w:rsid w:val="00E16FD0"/>
    <w:rsid w:val="00E577C9"/>
    <w:rsid w:val="00EB0569"/>
    <w:rsid w:val="00EE701E"/>
    <w:rsid w:val="00F102F9"/>
    <w:rsid w:val="00F47027"/>
    <w:rsid w:val="00F80FE0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B1AE"/>
  <w15:chartTrackingRefBased/>
  <w15:docId w15:val="{10156BF7-1DE8-4F4C-86B1-068A72BF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5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3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3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3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3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39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39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39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39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39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39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39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39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39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3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39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39B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rsid w:val="005718A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5E3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E5E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kosmentibolcsodek.hu/wp-content/uploads/2025/03/Felv%C3%A9teli-t%C3%A1j%C3%A9koztat%C3%B3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napraforgoalma@gmail.com</dc:creator>
  <cp:keywords/>
  <dc:description/>
  <cp:lastModifiedBy>Alma Napraforgó</cp:lastModifiedBy>
  <cp:revision>3</cp:revision>
  <cp:lastPrinted>2026-04-22T08:40:00Z</cp:lastPrinted>
  <dcterms:created xsi:type="dcterms:W3CDTF">2026-04-30T13:38:00Z</dcterms:created>
  <dcterms:modified xsi:type="dcterms:W3CDTF">2026-04-30T13:38:00Z</dcterms:modified>
</cp:coreProperties>
</file>